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5"/>
        <w:gridCol w:w="4957"/>
      </w:tblGrid>
      <w:tr w:rsidR="00802D52" w14:paraId="36C67C85" w14:textId="77777777" w:rsidTr="005759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5C19157" w14:textId="77777777" w:rsidR="00802D52" w:rsidRDefault="00802D52" w:rsidP="0057591E">
            <w:pPr>
              <w:jc w:val="center"/>
              <w:rPr>
                <w:b/>
              </w:rPr>
            </w:pPr>
          </w:p>
          <w:p w14:paraId="7DF18D4B" w14:textId="77777777" w:rsidR="00802D52" w:rsidRDefault="00802D52" w:rsidP="0057591E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                     w zakresie sprzyjania rozwojowi sportu</w:t>
            </w:r>
          </w:p>
        </w:tc>
      </w:tr>
      <w:tr w:rsidR="00802D52" w14:paraId="1ACD2C38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0F9" w14:textId="77777777" w:rsidR="00802D52" w:rsidRDefault="00802D52" w:rsidP="0057591E">
            <w:r>
              <w:t>Nr ewidencyjny oferty</w:t>
            </w:r>
          </w:p>
          <w:p w14:paraId="602EF54F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46D" w14:textId="06F3BA62" w:rsidR="00802D52" w:rsidRDefault="0074202C" w:rsidP="0057591E">
            <w:pPr>
              <w:jc w:val="center"/>
            </w:pPr>
            <w:r>
              <w:t>1</w:t>
            </w:r>
            <w:r w:rsidR="00802D52">
              <w:t>/20</w:t>
            </w:r>
            <w:r>
              <w:t>6</w:t>
            </w:r>
            <w:r w:rsidR="00802D52">
              <w:t>/Sport</w:t>
            </w:r>
          </w:p>
        </w:tc>
      </w:tr>
      <w:tr w:rsidR="00802D52" w14:paraId="1A438585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0AC" w14:textId="77777777" w:rsidR="00802D52" w:rsidRDefault="00802D52" w:rsidP="0057591E">
            <w:r>
              <w:t>Rodzaj zadania publicznego</w:t>
            </w:r>
          </w:p>
          <w:p w14:paraId="6B5A7664" w14:textId="77777777" w:rsidR="00802D52" w:rsidRDefault="00802D52" w:rsidP="0057591E"/>
          <w:p w14:paraId="087CC75A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643" w14:textId="77777777" w:rsidR="00802D52" w:rsidRDefault="00802D52" w:rsidP="0057591E">
            <w:pPr>
              <w:jc w:val="center"/>
            </w:pPr>
            <w:r>
              <w:t>Sport</w:t>
            </w:r>
          </w:p>
        </w:tc>
      </w:tr>
      <w:tr w:rsidR="00802D52" w14:paraId="7ECCE6C1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63E" w14:textId="77777777" w:rsidR="00802D52" w:rsidRDefault="00802D52" w:rsidP="0057591E">
            <w:r>
              <w:t>Nazwa i adres oferenta</w:t>
            </w:r>
          </w:p>
          <w:p w14:paraId="01A46179" w14:textId="77777777" w:rsidR="00802D52" w:rsidRDefault="00802D52" w:rsidP="0057591E"/>
          <w:p w14:paraId="1A3C143C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AE6" w14:textId="77777777" w:rsidR="00802D52" w:rsidRDefault="00802D52" w:rsidP="0057591E">
            <w:pPr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Stowarzyszenie Uczniowski Klub Sportowy „Baćkowice”</w:t>
            </w:r>
          </w:p>
          <w:p w14:paraId="0B05F1E8" w14:textId="77777777" w:rsidR="00802D52" w:rsidRPr="00D377EB" w:rsidRDefault="00802D52" w:rsidP="0057591E">
            <w:pPr>
              <w:jc w:val="center"/>
              <w:rPr>
                <w:rStyle w:val="Pogrubienie"/>
                <w:b w:val="0"/>
              </w:rPr>
            </w:pPr>
            <w:r w:rsidRPr="00D377EB">
              <w:rPr>
                <w:rStyle w:val="Pogrubienie"/>
                <w:b w:val="0"/>
              </w:rPr>
              <w:t>Baćkowice 100</w:t>
            </w:r>
          </w:p>
          <w:p w14:paraId="7E1E10C8" w14:textId="77777777" w:rsidR="00802D52" w:rsidRPr="00D377EB" w:rsidRDefault="00802D52" w:rsidP="0057591E">
            <w:pPr>
              <w:jc w:val="center"/>
              <w:rPr>
                <w:b/>
              </w:rPr>
            </w:pPr>
            <w:r w:rsidRPr="00D377EB">
              <w:rPr>
                <w:rStyle w:val="Pogrubienie"/>
                <w:b w:val="0"/>
              </w:rPr>
              <w:t>27-552 Baćkowice</w:t>
            </w:r>
          </w:p>
          <w:p w14:paraId="6276B364" w14:textId="77777777" w:rsidR="00802D52" w:rsidRDefault="00802D52" w:rsidP="0057591E">
            <w:pPr>
              <w:jc w:val="center"/>
            </w:pPr>
          </w:p>
        </w:tc>
      </w:tr>
      <w:tr w:rsidR="00802D52" w:rsidRPr="00E762B7" w14:paraId="2B645E3F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BBE" w14:textId="77777777" w:rsidR="00802D52" w:rsidRDefault="00802D52" w:rsidP="0057591E">
            <w:r>
              <w:t>Tytuł zadania publicznego</w:t>
            </w:r>
          </w:p>
          <w:p w14:paraId="2140E4CB" w14:textId="77777777" w:rsidR="00802D52" w:rsidRDefault="00802D52" w:rsidP="0057591E"/>
          <w:p w14:paraId="5195FF22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AED2" w14:textId="29223F43" w:rsidR="00802D52" w:rsidRPr="00E762B7" w:rsidRDefault="00802D52" w:rsidP="00802D52">
            <w:pPr>
              <w:jc w:val="center"/>
              <w:rPr>
                <w:i/>
              </w:rPr>
            </w:pPr>
            <w:r>
              <w:rPr>
                <w:rStyle w:val="Pogrubienie"/>
                <w:i/>
              </w:rPr>
              <w:t xml:space="preserve">Zakup usług </w:t>
            </w:r>
            <w:r w:rsidRPr="00E762B7">
              <w:rPr>
                <w:rStyle w:val="Pogrubienie"/>
                <w:i/>
              </w:rPr>
              <w:t>niezbędnych do działalności piłkarskiej UKS „Baćkowice”</w:t>
            </w:r>
          </w:p>
        </w:tc>
      </w:tr>
      <w:tr w:rsidR="00802D52" w14:paraId="4718F063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3F5" w14:textId="77777777" w:rsidR="00802D52" w:rsidRDefault="00802D52" w:rsidP="0057591E">
            <w:r>
              <w:t>Uwagi wraz z uzasadnieniem</w:t>
            </w:r>
          </w:p>
          <w:p w14:paraId="0A21A9E9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332" w14:textId="77777777" w:rsidR="00802D52" w:rsidRDefault="00802D52" w:rsidP="0057591E"/>
          <w:p w14:paraId="72076DCD" w14:textId="77777777" w:rsidR="00802D52" w:rsidRDefault="00802D52" w:rsidP="0057591E"/>
          <w:p w14:paraId="220C4D1B" w14:textId="77777777" w:rsidR="00802D52" w:rsidRDefault="00802D52" w:rsidP="0057591E"/>
          <w:p w14:paraId="4CF6D38F" w14:textId="77777777" w:rsidR="00802D52" w:rsidRDefault="00802D52" w:rsidP="0057591E"/>
          <w:p w14:paraId="341EEB1E" w14:textId="77777777" w:rsidR="00802D52" w:rsidRDefault="00802D52" w:rsidP="0057591E"/>
          <w:p w14:paraId="212EB365" w14:textId="77777777" w:rsidR="00802D52" w:rsidRDefault="00802D52" w:rsidP="0057591E"/>
          <w:p w14:paraId="17A4E6D6" w14:textId="77777777" w:rsidR="00802D52" w:rsidRDefault="00802D52" w:rsidP="0057591E"/>
          <w:p w14:paraId="2C385B9D" w14:textId="77777777" w:rsidR="00802D52" w:rsidRDefault="00802D52" w:rsidP="0057591E"/>
          <w:p w14:paraId="091F4E89" w14:textId="77777777" w:rsidR="00802D52" w:rsidRDefault="00802D52" w:rsidP="0057591E"/>
          <w:p w14:paraId="11148F9A" w14:textId="77777777" w:rsidR="00802D52" w:rsidRDefault="00802D52" w:rsidP="0057591E"/>
          <w:p w14:paraId="5CD5B267" w14:textId="77777777" w:rsidR="00802D52" w:rsidRDefault="00802D52" w:rsidP="0057591E"/>
          <w:p w14:paraId="0D2A00BF" w14:textId="77777777" w:rsidR="00802D52" w:rsidRDefault="00802D52" w:rsidP="0057591E"/>
          <w:p w14:paraId="1F6B655F" w14:textId="77777777" w:rsidR="00802D52" w:rsidRDefault="00802D52" w:rsidP="0057591E"/>
          <w:p w14:paraId="761CBA03" w14:textId="77777777" w:rsidR="00802D52" w:rsidRDefault="00802D52" w:rsidP="0057591E"/>
        </w:tc>
      </w:tr>
      <w:tr w:rsidR="00802D52" w14:paraId="4BF0048A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401" w14:textId="77777777" w:rsidR="00802D52" w:rsidRDefault="00802D52" w:rsidP="0057591E">
            <w:r>
              <w:t>Dane zgłaszającego uwagi (imię, nazwisko, nazwa podmiotu, adres korespondencyjny, nr telefonu kontaktowego, e-mail)</w:t>
            </w:r>
          </w:p>
          <w:p w14:paraId="5C99AC44" w14:textId="77777777" w:rsidR="00802D52" w:rsidRDefault="00802D52" w:rsidP="0057591E"/>
          <w:p w14:paraId="0E72857F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5FA" w14:textId="77777777" w:rsidR="00802D52" w:rsidRDefault="00802D52" w:rsidP="0057591E"/>
        </w:tc>
      </w:tr>
      <w:tr w:rsidR="00802D52" w14:paraId="4E7EA6E2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17A" w14:textId="77777777" w:rsidR="00802D52" w:rsidRDefault="00802D52" w:rsidP="0057591E">
            <w:r>
              <w:t>Data wypełnienia formularza</w:t>
            </w:r>
          </w:p>
          <w:p w14:paraId="420A4C03" w14:textId="77777777" w:rsidR="00802D52" w:rsidRDefault="00802D52" w:rsidP="0057591E"/>
          <w:p w14:paraId="2012EF00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9A9" w14:textId="77777777" w:rsidR="00802D52" w:rsidRDefault="00802D52" w:rsidP="0057591E"/>
        </w:tc>
      </w:tr>
      <w:tr w:rsidR="00802D52" w14:paraId="265471B4" w14:textId="77777777" w:rsidTr="0057591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8AC" w14:textId="77777777" w:rsidR="00802D52" w:rsidRDefault="00802D52" w:rsidP="0057591E">
            <w:r>
              <w:t>Podpis</w:t>
            </w:r>
          </w:p>
          <w:p w14:paraId="69205FE4" w14:textId="77777777" w:rsidR="00802D52" w:rsidRDefault="00802D52" w:rsidP="0057591E"/>
          <w:p w14:paraId="1A0B8CC4" w14:textId="77777777" w:rsidR="00802D52" w:rsidRDefault="00802D52" w:rsidP="0057591E"/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400" w14:textId="77777777" w:rsidR="00802D52" w:rsidRDefault="00802D52" w:rsidP="0057591E"/>
        </w:tc>
      </w:tr>
    </w:tbl>
    <w:p w14:paraId="109AC7BB" w14:textId="77777777" w:rsidR="00615320" w:rsidRDefault="00615320"/>
    <w:sectPr w:rsidR="0061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2"/>
    <w:rsid w:val="00096DB2"/>
    <w:rsid w:val="002B3115"/>
    <w:rsid w:val="0060319C"/>
    <w:rsid w:val="00611958"/>
    <w:rsid w:val="00615320"/>
    <w:rsid w:val="007120B1"/>
    <w:rsid w:val="0074202C"/>
    <w:rsid w:val="00802D52"/>
    <w:rsid w:val="00BF7754"/>
    <w:rsid w:val="00D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0235"/>
  <w15:chartTrackingRefBased/>
  <w15:docId w15:val="{F4D51C50-8588-4AB9-850A-63DF20C7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D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Komunalny</dc:creator>
  <cp:keywords/>
  <dc:description/>
  <cp:lastModifiedBy>Mirosław Gawłowski</cp:lastModifiedBy>
  <cp:revision>6</cp:revision>
  <cp:lastPrinted>2024-10-14T10:05:00Z</cp:lastPrinted>
  <dcterms:created xsi:type="dcterms:W3CDTF">2024-10-14T10:04:00Z</dcterms:created>
  <dcterms:modified xsi:type="dcterms:W3CDTF">2026-05-26T12:10:00Z</dcterms:modified>
</cp:coreProperties>
</file>